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p14:paraId="2C078E63" wp14:textId="3A938934">
      <w:r w:rsidR="6200E498">
        <w:rPr/>
        <w:t>Talk Like a Pirate Day Craft Event</w:t>
      </w:r>
    </w:p>
    <w:p w:rsidR="6200E498" w:rsidP="43567122" w:rsidRDefault="6200E498" w14:paraId="095DE6F2" w14:textId="7C6E062F">
      <w:pPr>
        <w:pStyle w:val="Normal"/>
      </w:pPr>
      <w:r w:rsidR="6200E498">
        <w:rPr/>
        <w:t xml:space="preserve">4:00- Introductions and explain the event. Discuss upcoming events in the library. </w:t>
      </w:r>
      <w:r w:rsidR="64587DC5">
        <w:rPr/>
        <w:t>Introduce Talk Like a Pirate day. Talk about what pirates are, familiarity with pirates, and explain a little bit about them.</w:t>
      </w:r>
    </w:p>
    <w:p w:rsidR="07AA0599" w:rsidP="43567122" w:rsidRDefault="07AA0599" w14:paraId="4F3F5693" w14:textId="22F83117">
      <w:pPr>
        <w:pStyle w:val="Normal"/>
      </w:pPr>
      <w:r w:rsidR="07AA0599">
        <w:rPr/>
        <w:t>4:</w:t>
      </w:r>
      <w:r w:rsidR="6ABF1429">
        <w:rPr/>
        <w:t>05</w:t>
      </w:r>
      <w:r w:rsidR="07AA0599">
        <w:rPr/>
        <w:t xml:space="preserve"> – Begin the pirate ship craft. </w:t>
      </w:r>
      <w:r w:rsidR="0F4AB9BE">
        <w:rPr/>
        <w:t>Needs paper plate, markers, colored construction paper, dowel, and tape.</w:t>
      </w:r>
    </w:p>
    <w:p w:rsidR="0F4AB9BE" w:rsidP="43567122" w:rsidRDefault="0F4AB9BE" w14:paraId="7D9A7902" w14:textId="10896BDC">
      <w:pPr>
        <w:pStyle w:val="Normal"/>
      </w:pPr>
      <w:r w:rsidR="0F4AB9BE">
        <w:rPr/>
        <w:t>4:</w:t>
      </w:r>
      <w:r w:rsidR="525F0F68">
        <w:rPr/>
        <w:t>30</w:t>
      </w:r>
      <w:r w:rsidR="0F4AB9BE">
        <w:rPr/>
        <w:t xml:space="preserve"> – Explain </w:t>
      </w:r>
      <w:r w:rsidR="7B725988">
        <w:rPr/>
        <w:t>maps and the parts of a map.</w:t>
      </w:r>
    </w:p>
    <w:p w:rsidR="7B725988" w:rsidP="43567122" w:rsidRDefault="7B725988" w14:paraId="1D4A9574" w14:textId="06CFDD3A">
      <w:pPr>
        <w:pStyle w:val="Normal"/>
      </w:pPr>
      <w:r w:rsidR="7B725988">
        <w:rPr/>
        <w:t>4:</w:t>
      </w:r>
      <w:r w:rsidR="221EC26F">
        <w:rPr/>
        <w:t>3</w:t>
      </w:r>
      <w:r w:rsidR="7B725988">
        <w:rPr/>
        <w:t xml:space="preserve">5 – Begin </w:t>
      </w:r>
      <w:r w:rsidR="7255FEBB">
        <w:rPr/>
        <w:t>the treasure map craft. Needs brown paper and markers.</w:t>
      </w:r>
    </w:p>
    <w:p w:rsidR="7255FEBB" w:rsidP="43567122" w:rsidRDefault="7255FEBB" w14:paraId="4CC6E2C5" w14:textId="7A2BC15A">
      <w:pPr>
        <w:pStyle w:val="Normal"/>
      </w:pPr>
      <w:r w:rsidR="7255FEBB">
        <w:rPr/>
        <w:t>4:50 – Wrap up crafts and pick up supplies. Remind participants about upcomi</w:t>
      </w:r>
      <w:r w:rsidR="73CDA710">
        <w:rPr/>
        <w:t>ng events.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C76B34"/>
    <w:rsid w:val="07AA0599"/>
    <w:rsid w:val="0F4AB9BE"/>
    <w:rsid w:val="221EC26F"/>
    <w:rsid w:val="27633272"/>
    <w:rsid w:val="28BED07C"/>
    <w:rsid w:val="2AC76B34"/>
    <w:rsid w:val="31A5146F"/>
    <w:rsid w:val="324C8A65"/>
    <w:rsid w:val="3E6A6F1A"/>
    <w:rsid w:val="40E9884C"/>
    <w:rsid w:val="43567122"/>
    <w:rsid w:val="44066C16"/>
    <w:rsid w:val="4DD88576"/>
    <w:rsid w:val="525F0F68"/>
    <w:rsid w:val="5E9E0CBC"/>
    <w:rsid w:val="6200E498"/>
    <w:rsid w:val="64587DC5"/>
    <w:rsid w:val="6ABF1429"/>
    <w:rsid w:val="7255FEBB"/>
    <w:rsid w:val="73CDA710"/>
    <w:rsid w:val="78BD1086"/>
    <w:rsid w:val="7B72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76B34"/>
  <w15:chartTrackingRefBased/>
  <w15:docId w15:val="{0BB9EBAA-30ED-4B6C-878A-4605998F18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2023-08-23T19:33:51.5951441Z</dcterms:created>
  <dcterms:modified xsi:type="dcterms:W3CDTF">2023-08-23T19:41:21.1097194Z</dcterms:modified>
  <dc:creator>Lilly Dowty</dc:creator>
  <lastModifiedBy>Lilly Dowty</lastModifiedBy>
</coreProperties>
</file>